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4D5CA19A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D205E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D205E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D205E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D205E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756DE9C0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00DB7511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B5EBC" w14:textId="77777777" w:rsidR="00923BD9" w:rsidRDefault="00923BD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5CFADB" w14:textId="77777777" w:rsidR="00923BD9" w:rsidRDefault="00923BD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F0B5" w14:textId="77777777" w:rsidR="00013337" w:rsidRDefault="0001333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CAE4" w14:textId="77777777" w:rsidR="00013337" w:rsidRDefault="000133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977E9" w14:textId="77777777" w:rsidR="00923BD9" w:rsidRDefault="00923BD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FA55A87" w14:textId="77777777" w:rsidR="00923BD9" w:rsidRDefault="00923BD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9FE4" w14:textId="77777777" w:rsidR="00013337" w:rsidRDefault="000133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1088875D" w:rsidR="00AF59E3" w:rsidRPr="00013337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013337">
      <w:rPr>
        <w:rFonts w:ascii="Times New Roman" w:hAnsi="Times New Roman" w:cs="Times New Roman"/>
        <w:sz w:val="22"/>
        <w:szCs w:val="22"/>
        <w:lang w:val="es-ES"/>
      </w:rPr>
      <w:t>JCM_</w:t>
    </w:r>
    <w:r w:rsidR="00880756" w:rsidRPr="00013337">
      <w:rPr>
        <w:rFonts w:ascii="Times New Roman" w:hAnsi="Times New Roman" w:cs="Times New Roman" w:hint="eastAsia"/>
        <w:sz w:val="22"/>
        <w:szCs w:val="22"/>
        <w:lang w:val="es-ES"/>
      </w:rPr>
      <w:t>TN</w:t>
    </w:r>
    <w:r w:rsidRPr="00013337">
      <w:rPr>
        <w:rFonts w:ascii="Times New Roman" w:hAnsi="Times New Roman" w:cs="Times New Roman"/>
        <w:sz w:val="22"/>
        <w:szCs w:val="22"/>
        <w:lang w:val="es-ES"/>
      </w:rPr>
      <w:t>_F_</w:t>
    </w:r>
    <w:r w:rsidR="00D205E9">
      <w:rPr>
        <w:rFonts w:ascii="Times New Roman" w:hAnsi="Times New Roman" w:cs="Times New Roman"/>
        <w:sz w:val="22"/>
        <w:szCs w:val="22"/>
        <w:lang w:val="es-ES"/>
      </w:rPr>
      <w:t>Imp</w:t>
    </w:r>
    <w:r w:rsidRPr="00013337">
      <w:rPr>
        <w:rFonts w:ascii="Times New Roman" w:hAnsi="Times New Roman" w:cs="Times New Roman"/>
        <w:sz w:val="22"/>
        <w:szCs w:val="22"/>
        <w:lang w:val="es-ES"/>
      </w:rPr>
      <w:t>_Re</w:t>
    </w:r>
    <w:r w:rsidR="00A63CEC" w:rsidRPr="00013337">
      <w:rPr>
        <w:rFonts w:ascii="Times New Roman" w:hAnsi="Times New Roman" w:cs="Times New Roman"/>
        <w:sz w:val="22"/>
        <w:szCs w:val="22"/>
        <w:lang w:val="es-ES"/>
      </w:rPr>
      <w:t>p</w:t>
    </w:r>
    <w:r w:rsidRPr="00013337">
      <w:rPr>
        <w:rFonts w:ascii="Times New Roman" w:hAnsi="Times New Roman" w:cs="Times New Roman"/>
        <w:sz w:val="22"/>
        <w:szCs w:val="22"/>
        <w:lang w:val="es-ES"/>
      </w:rPr>
      <w:t>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96E4" w14:textId="77777777" w:rsidR="00013337" w:rsidRDefault="000133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qBr8IEaxcueo20ohEgLE4LiosKWDJ/6wfA1bpR5Tfwnb22hCB+yDm/m2cytFuZzs9yVFgEIw67Wsp10cUc/mJg==" w:salt="KX4IRc0DcBZENOiHH+IUf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3337"/>
    <w:rsid w:val="00021F9B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2813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0643D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17E6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0756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3BD9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1937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0A8F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5E9"/>
    <w:rsid w:val="00D20BDD"/>
    <w:rsid w:val="00D20EA3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3FF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3509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2023-05-23T02:31:00Z</dcterms:created>
  <dcterms:modified xsi:type="dcterms:W3CDTF">2023-07-19T05:28:00Z</dcterms:modified>
</cp:coreProperties>
</file>